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D9" w:rsidRPr="009C6722" w:rsidRDefault="009C6722" w:rsidP="009C6722">
      <w:pPr>
        <w:pStyle w:val="a3"/>
        <w:ind w:leftChars="0" w:left="360"/>
        <w:jc w:val="distribute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 w:rsidRPr="009C672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學生輔導資料紀錄表</w:t>
      </w:r>
      <w:proofErr w:type="gramStart"/>
      <w:r w:rsidRPr="009C672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─</w:t>
      </w:r>
      <w:proofErr w:type="gramEnd"/>
      <w:r w:rsidRPr="009C672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學習狀況調查</w:t>
      </w:r>
    </w:p>
    <w:p w:rsidR="00C25647" w:rsidRPr="00F17378" w:rsidRDefault="00F17378" w:rsidP="00F1737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proofErr w:type="gramStart"/>
      <w:r w:rsidRPr="00F1737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17378">
        <w:rPr>
          <w:rFonts w:ascii="標楷體" w:eastAsia="標楷體" w:hAnsi="標楷體" w:hint="eastAsia"/>
          <w:sz w:val="32"/>
          <w:szCs w:val="32"/>
        </w:rPr>
        <w:t>.最喜歡的科目〈至多三項〉請打</w:t>
      </w:r>
      <w:r w:rsidRPr="00F17378">
        <w:rPr>
          <w:rFonts w:ascii="標楷體" w:eastAsia="標楷體" w:hAnsi="標楷體" w:hint="eastAsia"/>
          <w:sz w:val="32"/>
          <w:szCs w:val="32"/>
        </w:rPr>
        <w:sym w:font="Wingdings 2" w:char="F050"/>
      </w:r>
      <w:bookmarkStart w:id="0" w:name="_GoBack"/>
      <w:bookmarkEnd w:id="0"/>
    </w:p>
    <w:p w:rsidR="00F17378" w:rsidRDefault="00F17378" w:rsidP="00F1737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國語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2.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數學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生活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健康與體育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 xml:space="preserve">5 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綜合活動</w:t>
      </w:r>
    </w:p>
    <w:p w:rsidR="00F17378" w:rsidRDefault="00F17378" w:rsidP="00F1737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6.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社會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7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自然與生活科技</w:t>
      </w:r>
      <w:r w:rsidR="00C421F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藝術與人文</w:t>
      </w:r>
      <w:r w:rsidR="00C421F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9.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閩南語</w:t>
      </w:r>
    </w:p>
    <w:p w:rsidR="00C421F8" w:rsidRDefault="00F17378" w:rsidP="00F1737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10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客家話</w:t>
      </w:r>
      <w:r w:rsidR="00C421F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11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英語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421F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鄉土教學活動</w:t>
      </w:r>
      <w:r w:rsidR="00C421F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電腦</w:t>
      </w:r>
    </w:p>
    <w:p w:rsidR="00F17378" w:rsidRPr="00F17378" w:rsidRDefault="00C421F8" w:rsidP="00F1737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374015</wp:posOffset>
                </wp:positionV>
                <wp:extent cx="1323975" cy="1"/>
                <wp:effectExtent l="0" t="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15pt,29.45pt" to="200.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8LygEAALsDAAAOAAAAZHJzL2Uyb0RvYy54bWysU0uOEzEQ3SNxB8t70p2M+LXSmcWMYIMg&#10;4rf3uMtpC/9UNunOJTgASOy4ARIL7sOIW1B2Jw0ChBBiY7ns917VK5fX56M1bA8YtXctXy5qzsBJ&#10;32m3a/mL5w9u3eMsJuE6YbyDlh8g8vPNzRvrITSw8r03HSAjERebIbS8Tyk0VRVlD1bEhQ/g6FJ5&#10;tCJRiLuqQzGQujXVqq7vVIPHLqCXECOdXk6XfFP0lQKZnigVITHTcqotlRXLepXXarMWzQ5F6LU8&#10;liH+oQortKOks9SlSIK9Rv2LlNUSffQqLaS3lVdKSygeyM2y/snNs14EKF6oOTHMbYr/T1Y+3m+R&#10;6Y7ejjMnLD3R9buP15/efnnz4evn92yZOzSE2BDwwm3xGMWwxWx3VGiZMjq8zAL5hCyxsfT3MPcX&#10;xsQkHS7PVmf3797mTNJdUa4miUwMGNND8JblTcuNdtm6aMT+UUyUlqAnCAW5pKmIsksHAxls3FNQ&#10;ZCcnK+wySHBhkO0FjUD36pS2IDNFaWNmUv1n0hGbaVCG62+JM7pk9C7NRKudx99lTeOpVDXhT64n&#10;r9n2le8O5UlKO2hCSpeO05xH8Me40L//uc03AAAA//8DAFBLAwQUAAYACAAAACEAg9/coN0AAAAJ&#10;AQAADwAAAGRycy9kb3ducmV2LnhtbEyPwU7DMBBE70j8g7VIXCpqE2hJQ5wKVeICh0LbD3Bik0TY&#10;6xC7qfv3LOIAx5l9mp0p18lZNpkx9B4l3M4FMION1z22Eg7755scWIgKtbIejYSzCbCuLi9KVWh/&#10;wncz7WLLKARDoSR0MQ4F56HpjFNh7geDdPvwo1OR5NhyPaoThTvLMyGW3Kke6UOnBrPpTPO5OzoJ&#10;L9u32TlLy9nXw6LepCm36TVYKa+v0tMjsGhS/IPhpz5Vh4o61f6IOjBLepXdESphka+AEXAvBG2p&#10;fw1elfz/guobAAD//wMAUEsBAi0AFAAGAAgAAAAhALaDOJL+AAAA4QEAABMAAAAAAAAAAAAAAAAA&#10;AAAAAFtDb250ZW50X1R5cGVzXS54bWxQSwECLQAUAAYACAAAACEAOP0h/9YAAACUAQAACwAAAAAA&#10;AAAAAAAAAAAvAQAAX3JlbHMvLnJlbHNQSwECLQAUAAYACAAAACEAnAuPC8oBAAC7AwAADgAAAAAA&#10;AAAAAAAAAAAuAgAAZHJzL2Uyb0RvYy54bWxQSwECLQAUAAYACAAAACEAg9/coN0AAAAJAQAADwAA&#10;AAAAAAAAAAAAAAAkBAAAZHJzL2Rvd25yZXYueG1sUEsFBgAAAAAEAAQA8wAAAC4FAAAAAA==&#10;" strokecolor="black [3040]"/>
            </w:pict>
          </mc:Fallback>
        </mc:AlternateContent>
      </w:r>
      <w:r w:rsidR="00F17378">
        <w:rPr>
          <w:rFonts w:ascii="標楷體" w:eastAsia="標楷體" w:hAnsi="標楷體" w:hint="eastAsia"/>
          <w:sz w:val="32"/>
          <w:szCs w:val="32"/>
        </w:rPr>
        <w:t>14.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="00F17378">
        <w:rPr>
          <w:rFonts w:ascii="標楷體" w:eastAsia="標楷體" w:hAnsi="標楷體" w:hint="eastAsia"/>
          <w:sz w:val="32"/>
          <w:szCs w:val="32"/>
        </w:rPr>
        <w:t>其他</w:t>
      </w:r>
    </w:p>
    <w:p w:rsidR="00C421F8" w:rsidRPr="00F1737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F17378">
        <w:rPr>
          <w:rFonts w:ascii="標楷體" w:eastAsia="標楷體" w:hAnsi="標楷體" w:hint="eastAsia"/>
          <w:sz w:val="32"/>
          <w:szCs w:val="32"/>
        </w:rPr>
        <w:t>.最</w:t>
      </w:r>
      <w:r>
        <w:rPr>
          <w:rFonts w:ascii="標楷體" w:eastAsia="標楷體" w:hAnsi="標楷體" w:hint="eastAsia"/>
          <w:sz w:val="32"/>
          <w:szCs w:val="32"/>
        </w:rPr>
        <w:t>感到困難</w:t>
      </w:r>
      <w:r w:rsidRPr="00F17378">
        <w:rPr>
          <w:rFonts w:ascii="標楷體" w:eastAsia="標楷體" w:hAnsi="標楷體" w:hint="eastAsia"/>
          <w:sz w:val="32"/>
          <w:szCs w:val="32"/>
        </w:rPr>
        <w:t>的科目〈至多三項〉請打</w:t>
      </w:r>
      <w:r w:rsidRPr="00F17378">
        <w:rPr>
          <w:rFonts w:ascii="標楷體" w:eastAsia="標楷體" w:hAnsi="標楷體" w:hint="eastAsia"/>
          <w:sz w:val="32"/>
          <w:szCs w:val="32"/>
        </w:rPr>
        <w:sym w:font="Wingdings 2" w:char="F050"/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國語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2.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數學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生活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健康與體育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 xml:space="preserve">5 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綜合活動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6.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社會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7.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自然與生活科技</w:t>
      </w:r>
      <w:r>
        <w:rPr>
          <w:rFonts w:ascii="標楷體" w:eastAsia="標楷體" w:hAnsi="標楷體" w:hint="eastAsia"/>
          <w:sz w:val="32"/>
          <w:szCs w:val="32"/>
        </w:rPr>
        <w:t xml:space="preserve">  8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藝術與人文  9.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閩南語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10.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客家話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11.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英語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鄉土教學活動  13.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F17378">
        <w:rPr>
          <w:rFonts w:ascii="標楷體" w:eastAsia="標楷體" w:hAnsi="標楷體" w:hint="eastAsia"/>
          <w:sz w:val="32"/>
          <w:szCs w:val="32"/>
        </w:rPr>
        <w:t>電腦</w:t>
      </w:r>
    </w:p>
    <w:p w:rsidR="00C421F8" w:rsidRPr="00F1737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3BD0F" wp14:editId="7C38DF22">
                <wp:simplePos x="0" y="0"/>
                <wp:positionH relativeFrom="column">
                  <wp:posOffset>1221105</wp:posOffset>
                </wp:positionH>
                <wp:positionV relativeFrom="paragraph">
                  <wp:posOffset>383540</wp:posOffset>
                </wp:positionV>
                <wp:extent cx="13716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30.2pt" to="204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1PxAEAALEDAAAOAAAAZHJzL2Uyb0RvYy54bWysU0uO1DAQ3SNxB8t7OkkjDSjq9CxmBBsE&#10;LT4H8DjljoV/KptO+hIcACR23ACJBfdhxC0ou7sziBkhhNg4Lvu9V/XKldX5ZA3bAUbtXcebRc0Z&#10;OOl77bYdf/P6yYPHnMUkXC+Md9DxPUR+vr5/bzWGFpZ+8KYHZCTiYjuGjg8phbaqohzAirjwARxd&#10;Ko9WJApxW/UoRlK3plrW9Vk1euwDegkx0unl4ZKvi75SINMLpSIkZjpOtaWyYlmv8lqtV6LdogiD&#10;lscyxD9UYYV2lHSWuhRJsHeob0lZLdFHr9JCelt5pbSE4oHcNPVvbl4NIkDxQs2JYW5T/H+y8vlu&#10;g0z3HV9y5oSlJ7r++OX664fv7z//+PaJLXOHxhBbAl64DR6jGDaY7U4Kbf6SETaVru7nrsKUmKTD&#10;5uGj5qym5svTXXVDDBjTU/CW5U3HjXbZsGjF7llMlIygJwgFuZBD6rJLewMZbNxLUGQiJyvsMj5w&#10;YZDtBD18/7bJNkirIDNFaWNmUv1n0hGbaVBG6m+JM7pk9C7NRKudx7uypulUqjrgT64PXrPtK9/v&#10;y0OUdtBcFGfHGc6D92tc6Dd/2vonAAAA//8DAFBLAwQUAAYACAAAACEAP8r4kt0AAAAJAQAADwAA&#10;AGRycy9kb3ducmV2LnhtbEyPzU7DMBCE70i8g7VI3KhNqdoQ4lSIn1M5hMCBoxsvSdR4HcVuEnj6&#10;LuIAx5n9NDuTbWfXiRGH0HrScL1QIJAqb1uqNby/PV8lIEI0ZE3nCTV8YYBtfn6WmdT6iV5xLGMt&#10;OIRCajQ0MfaplKFq0Jmw8D0S3z794ExkOdTSDmbicNfJpVJr6UxL/KExPT40WB3Ko9OwedqVRT89&#10;vnwXciOLYvQxOXxofXkx39+BiDjHPxh+6nN1yLnT3h/JBtGxvl3eMKphrVYgGFiphI39ryHzTP5f&#10;kJ8AAAD//wMAUEsBAi0AFAAGAAgAAAAhALaDOJL+AAAA4QEAABMAAAAAAAAAAAAAAAAAAAAAAFtD&#10;b250ZW50X1R5cGVzXS54bWxQSwECLQAUAAYACAAAACEAOP0h/9YAAACUAQAACwAAAAAAAAAAAAAA&#10;AAAvAQAAX3JlbHMvLnJlbHNQSwECLQAUAAYACAAAACEAuzMNT8QBAACxAwAADgAAAAAAAAAAAAAA&#10;AAAuAgAAZHJzL2Uyb0RvYy54bWxQSwECLQAUAAYACAAAACEAP8r4kt0AAAAJAQAADwAAAAAAAAAA&#10;AAAAAAAeBAAAZHJzL2Rvd25yZXYueG1sUEsFBgAAAAAEAAQA8wAAACgFAAAAAA==&#10;" strokecolor="black [3040]"/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14.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其他</w:t>
      </w:r>
    </w:p>
    <w:p w:rsidR="00C421F8" w:rsidRPr="00F1737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特殊才能</w:t>
      </w:r>
      <w:r w:rsidRPr="00F17378">
        <w:rPr>
          <w:rFonts w:ascii="標楷體" w:eastAsia="標楷體" w:hAnsi="標楷體" w:hint="eastAsia"/>
          <w:sz w:val="32"/>
          <w:szCs w:val="32"/>
        </w:rPr>
        <w:t>〈至多三項〉請打</w:t>
      </w:r>
      <w:r w:rsidRPr="00F17378">
        <w:rPr>
          <w:rFonts w:ascii="標楷體" w:eastAsia="標楷體" w:hAnsi="標楷體" w:hint="eastAsia"/>
          <w:sz w:val="32"/>
          <w:szCs w:val="32"/>
        </w:rPr>
        <w:sym w:font="Wingdings 2" w:char="F050"/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2.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球類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田徑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游泳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 xml:space="preserve">5 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武術〈     〉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6.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美術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7.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歌唱</w:t>
      </w:r>
      <w:r>
        <w:rPr>
          <w:rFonts w:ascii="標楷體" w:eastAsia="標楷體" w:hAnsi="標楷體" w:hint="eastAsia"/>
          <w:sz w:val="32"/>
          <w:szCs w:val="32"/>
        </w:rPr>
        <w:t xml:space="preserve">  8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樂器演奏</w:t>
      </w:r>
      <w:r>
        <w:rPr>
          <w:rFonts w:ascii="標楷體" w:eastAsia="標楷體" w:hAnsi="標楷體" w:hint="eastAsia"/>
          <w:sz w:val="32"/>
          <w:szCs w:val="32"/>
        </w:rPr>
        <w:t xml:space="preserve">〈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〉 9.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工藝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10.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家事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11.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演說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寫作</w:t>
      </w:r>
      <w:r>
        <w:rPr>
          <w:rFonts w:ascii="標楷體" w:eastAsia="標楷體" w:hAnsi="標楷體" w:hint="eastAsia"/>
          <w:sz w:val="32"/>
          <w:szCs w:val="32"/>
        </w:rPr>
        <w:t xml:space="preserve">  13.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舞蹈</w:t>
      </w:r>
      <w:r>
        <w:rPr>
          <w:rFonts w:ascii="標楷體" w:eastAsia="標楷體" w:hAnsi="標楷體" w:hint="eastAsia"/>
          <w:sz w:val="32"/>
          <w:szCs w:val="32"/>
        </w:rPr>
        <w:t>14.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戲劇</w:t>
      </w:r>
    </w:p>
    <w:p w:rsidR="00C421F8" w:rsidRPr="00F1737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D79DF" wp14:editId="11695BF3">
                <wp:simplePos x="0" y="0"/>
                <wp:positionH relativeFrom="column">
                  <wp:posOffset>4726305</wp:posOffset>
                </wp:positionH>
                <wp:positionV relativeFrom="paragraph">
                  <wp:posOffset>374015</wp:posOffset>
                </wp:positionV>
                <wp:extent cx="1323975" cy="0"/>
                <wp:effectExtent l="0" t="0" r="952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15pt,29.45pt" to="476.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SSzAEAALsDAAAOAAAAZHJzL2Uyb0RvYy54bWysU0uOEzEQ3SNxB8t70p1E/FrpzGJGsEEQ&#10;8dt73OXEwj+VTbpzCQ4AEjtugMSC+zCaW0zZnTQIEEKIjeWy33tVr1xenQ3WsD1g1N61fD6rOQMn&#10;fafdtuWvXj6684CzmITrhPEOWn6AyM/Wt2+t+tDAwu+86QAZibjY9KHlu5RCU1VR7sCKOPMBHF0q&#10;j1YkCnFbdSh6UremWtT1var32AX0EmKk04vxkq+LvlIg0zOlIiRmWk61pbJiWS/zWq1XotmiCDst&#10;j2WIf6jCCu0o6SR1IZJgb1H/ImW1RB+9SjPpbeWV0hKKB3Izr39y82InAhQv1JwYpjbF/ycrn+43&#10;yHTX8iVnTlh6oqsPn6++vP/27tP1149smTvUh9gQ8Nxt8BjFsMFsd1BomTI6vKbHLw0gS2wo/T1M&#10;/YUhMUmH8+Vi+fD+Xc7k6a4aJbJUwJgeg7csb1putMvWRSP2T2KitAQ9QSjIJY1FlF06GMhg456D&#10;Ijs5WWGXQYJzg2wvaAS6N/NsiLQKMlOUNmYi1X8mHbGZBmW4/pY4oUtG79JEtNp5/F3WNJxKVSP+&#10;5Hr0mm1f+u5QnqS0gyakODtOcx7BH+NC//7n1jcAAAD//wMAUEsDBBQABgAIAAAAIQDUDIqi3wAA&#10;AAkBAAAPAAAAZHJzL2Rvd25yZXYueG1sTI9BTsMwEEX3SNzBGiQ2FXUITZuGOBWqxAYWhbYHcOIh&#10;ibDHIXZT9/YYsYDlzDz9eb/cBKPZhKPrLQm4nyfAkBqremoFHA/Pdzkw5yUpqS2hgAs62FTXV6Us&#10;lD3TO05737IYQq6QAjrvh4Jz13RopJvbASnePuxopI/j2HI1ynMMN5qnSbLkRvYUP3RywG2Hzef+&#10;ZAS87N5mlzQsZ1+rrN6GKdfh1Wkhbm/C0yMwj8H/wfCjH9Whik61PZFyTAtYLRYPERWQ5WtgEVhn&#10;aexS/y54VfL/DapvAAAA//8DAFBLAQItABQABgAIAAAAIQC2gziS/gAAAOEBAAATAAAAAAAAAAAA&#10;AAAAAAAAAABbQ29udGVudF9UeXBlc10ueG1sUEsBAi0AFAAGAAgAAAAhADj9If/WAAAAlAEAAAsA&#10;AAAAAAAAAAAAAAAALwEAAF9yZWxzLy5yZWxzUEsBAi0AFAAGAAgAAAAhAAWSZJLMAQAAuwMAAA4A&#10;AAAAAAAAAAAAAAAALgIAAGRycy9lMm9Eb2MueG1sUEsBAi0AFAAGAAgAAAAhANQMiqLfAAAACQEA&#10;AA8AAAAAAAAAAAAAAAAAJgQAAGRycy9kb3ducmV2LnhtbFBLBQYAAAAABAAEAPMAAAAyBQAAAAA=&#10;" strokecolor="black [3040]"/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15.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書法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珠算</w:t>
      </w:r>
      <w:r>
        <w:rPr>
          <w:rFonts w:ascii="標楷體" w:eastAsia="標楷體" w:hAnsi="標楷體" w:hint="eastAsia"/>
          <w:sz w:val="32"/>
          <w:szCs w:val="32"/>
        </w:rPr>
        <w:t xml:space="preserve">  1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領導</w:t>
      </w:r>
      <w:r>
        <w:rPr>
          <w:rFonts w:ascii="標楷體" w:eastAsia="標楷體" w:hAnsi="標楷體" w:hint="eastAsia"/>
          <w:sz w:val="32"/>
          <w:szCs w:val="32"/>
        </w:rPr>
        <w:t xml:space="preserve">  1</w:t>
      </w:r>
      <w:r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其他</w:t>
      </w:r>
    </w:p>
    <w:p w:rsidR="00C421F8" w:rsidRPr="00F1737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休閒興趣</w:t>
      </w:r>
      <w:r w:rsidRPr="00F17378">
        <w:rPr>
          <w:rFonts w:ascii="標楷體" w:eastAsia="標楷體" w:hAnsi="標楷體" w:hint="eastAsia"/>
          <w:sz w:val="32"/>
          <w:szCs w:val="32"/>
        </w:rPr>
        <w:t>〈至多三項〉請打</w:t>
      </w:r>
      <w:r w:rsidRPr="00F17378">
        <w:rPr>
          <w:rFonts w:ascii="標楷體" w:eastAsia="標楷體" w:hAnsi="標楷體" w:hint="eastAsia"/>
          <w:sz w:val="32"/>
          <w:szCs w:val="32"/>
        </w:rPr>
        <w:sym w:font="Wingdings 2" w:char="F050"/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電視電影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2.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閱讀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登山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>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露營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7378">
        <w:rPr>
          <w:rFonts w:ascii="標楷體" w:eastAsia="標楷體" w:hAnsi="標楷體" w:hint="eastAsia"/>
          <w:sz w:val="32"/>
          <w:szCs w:val="32"/>
        </w:rPr>
        <w:t xml:space="preserve">5 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旅行郊遊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6.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美術  </w:t>
      </w:r>
      <w:r w:rsidRPr="00F17378">
        <w:rPr>
          <w:rFonts w:ascii="標楷體" w:eastAsia="標楷體" w:hAnsi="標楷體" w:hint="eastAsia"/>
          <w:sz w:val="32"/>
          <w:szCs w:val="32"/>
        </w:rPr>
        <w:t>7.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歌唱  8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樂器演奏9.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釣魚</w:t>
      </w:r>
      <w:r w:rsidRPr="00F17378">
        <w:rPr>
          <w:rFonts w:ascii="標楷體" w:eastAsia="標楷體" w:hAnsi="標楷體" w:hint="eastAsia"/>
          <w:sz w:val="32"/>
          <w:szCs w:val="32"/>
        </w:rPr>
        <w:t>10.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划船游泳</w:t>
      </w:r>
    </w:p>
    <w:p w:rsidR="00C421F8" w:rsidRDefault="00C421F8" w:rsidP="00C421F8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F17378">
        <w:rPr>
          <w:rFonts w:ascii="標楷體" w:eastAsia="標楷體" w:hAnsi="標楷體" w:hint="eastAsia"/>
          <w:sz w:val="32"/>
          <w:szCs w:val="32"/>
        </w:rPr>
        <w:t>11.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集郵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繪畫</w:t>
      </w:r>
      <w:r>
        <w:rPr>
          <w:rFonts w:ascii="標楷體" w:eastAsia="標楷體" w:hAnsi="標楷體" w:hint="eastAsia"/>
          <w:sz w:val="32"/>
          <w:szCs w:val="32"/>
        </w:rPr>
        <w:t xml:space="preserve">  13.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舞蹈14.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打球</w:t>
      </w:r>
      <w:r>
        <w:rPr>
          <w:rFonts w:ascii="標楷體" w:eastAsia="標楷體" w:hAnsi="標楷體" w:hint="eastAsia"/>
          <w:sz w:val="32"/>
          <w:szCs w:val="32"/>
        </w:rPr>
        <w:t>15.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編織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F17378" w:rsidRPr="00F17378" w:rsidRDefault="00C421F8" w:rsidP="00C421F8">
      <w:pPr>
        <w:pStyle w:val="a3"/>
        <w:ind w:leftChars="0" w:left="360"/>
        <w:rPr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AE05F" wp14:editId="7B2E60FE">
                <wp:simplePos x="0" y="0"/>
                <wp:positionH relativeFrom="column">
                  <wp:posOffset>3926205</wp:posOffset>
                </wp:positionH>
                <wp:positionV relativeFrom="paragraph">
                  <wp:posOffset>383540</wp:posOffset>
                </wp:positionV>
                <wp:extent cx="1323975" cy="0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15pt,30.2pt" to="413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LMzQEAALsDAAAOAAAAZHJzL2Uyb0RvYy54bWysU0uOEzEQ3SNxB8t70p3MAEMrnVnMCDYI&#10;In57j7ucWPinskl3LsEBQGLHDZBYcB9GcwvK7qRBgBBCbCyX/d6reuXy8nywhu0Ao/au5fNZzRk4&#10;6TvtNi1/+eLhnTPOYhKuE8Y7aPkeIj9f3b617EMDC7/1pgNkJOJi04eWb1MKTVVFuQUr4swHcHSp&#10;PFqRKMRN1aHoSd2aalHX96reYxfQS4iRTi/HS74q+kqBTE+VipCYaTnVlsqKZb3Ka7VaimaDImy1&#10;PJQh/qEKK7SjpJPUpUiCvUH9i5TVEn30Ks2kt5VXSksoHsjNvP7JzfOtCFC8UHNimNoU/5+sfLJb&#10;I9Ndy085c8LSE12//3T9+d3Xtx9vvnxgp7lDfYgNAS/cGg9RDGvMdgeFlimjwyt6/NIAssSG0t/9&#10;1F8YEpN0OD9ZnDy4f5czebyrRoksFTCmR+Aty5uWG+2yddGI3eOYKC1BjxAKckljEWWX9gYy2Lhn&#10;oMhOTlbYZZDgwiDbCRqB7vU8GyKtgswUpY2ZSPWfSQdspkEZrr8lTuiS0bs0Ea12Hn+XNQ3HUtWI&#10;P7oevWbbV77blycp7aAJKc4O05xH8Me40L//udU3AAAA//8DAFBLAwQUAAYACAAAACEA4USxOt4A&#10;AAAJAQAADwAAAGRycy9kb3ducmV2LnhtbEyPwU7DMBBE70j8g7VIXCrqNEAahTgVqsQFDpTSD3CS&#10;JYmw1yF2U/fvWcQBbrs7o9k35SZaI2ac/OBIwWqZgEBqXDtQp+Dw/nSTg/BBU6uNI1RwRg+b6vKi&#10;1EXrTvSG8z50gkPIF1pBH8JYSOmbHq32SzcisfbhJqsDr1Mn20mfONwamSZJJq0eiD/0esRtj83n&#10;/mgVPL/uFuc0Zouv9X29jXNu4os3Sl1fxccHEAFj+DPDDz6jQ8VMtTtS64VRkK3yW7bykNyBYEOe&#10;Ztyl/j3IqpT/G1TfAAAA//8DAFBLAQItABQABgAIAAAAIQC2gziS/gAAAOEBAAATAAAAAAAAAAAA&#10;AAAAAAAAAABbQ29udGVudF9UeXBlc10ueG1sUEsBAi0AFAAGAAgAAAAhADj9If/WAAAAlAEAAAsA&#10;AAAAAAAAAAAAAAAALwEAAF9yZWxzLy5yZWxzUEsBAi0AFAAGAAgAAAAhAMiHgszNAQAAuwMAAA4A&#10;AAAAAAAAAAAAAAAALgIAAGRycy9lMm9Eb2MueG1sUEsBAi0AFAAGAAgAAAAhAOFEsTreAAAACQEA&#10;AA8AAAAAAAAAAAAAAAAAJwQAAGRycy9kb3ducmV2LnhtbFBLBQYAAAAABAAEAPMAAAAyBQAAAAA=&#10;" strokecolor="black [3040]"/>
            </w:pict>
          </mc:Fallback>
        </mc:AlternateContent>
      </w:r>
      <w:r w:rsidRPr="00F17378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下棋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F17378">
        <w:rPr>
          <w:rFonts w:ascii="標楷體" w:eastAsia="標楷體" w:hAnsi="標楷體" w:hint="eastAsia"/>
          <w:sz w:val="32"/>
          <w:szCs w:val="32"/>
        </w:rPr>
        <w:t>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養小動物</w:t>
      </w:r>
      <w:r>
        <w:rPr>
          <w:rFonts w:ascii="標楷體" w:eastAsia="標楷體" w:hAnsi="標楷體" w:hint="eastAsia"/>
          <w:sz w:val="32"/>
          <w:szCs w:val="32"/>
        </w:rPr>
        <w:t xml:space="preserve">  18.</w:t>
      </w:r>
      <w:r w:rsidRPr="00F17378">
        <w:rPr>
          <w:rFonts w:ascii="標楷體" w:eastAsia="標楷體" w:hAnsi="標楷體" w:hint="eastAsia"/>
          <w:sz w:val="40"/>
          <w:szCs w:val="40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其他</w:t>
      </w:r>
    </w:p>
    <w:sectPr w:rsidR="00F17378" w:rsidRPr="00F17378" w:rsidSect="00F17378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4CD6"/>
    <w:multiLevelType w:val="hybridMultilevel"/>
    <w:tmpl w:val="9B628FE8"/>
    <w:lvl w:ilvl="0" w:tplc="9B9A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78"/>
    <w:rsid w:val="00202FD9"/>
    <w:rsid w:val="009C6722"/>
    <w:rsid w:val="00C25647"/>
    <w:rsid w:val="00C421F8"/>
    <w:rsid w:val="00F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張麗君</dc:creator>
  <cp:lastModifiedBy>張麗君</cp:lastModifiedBy>
  <cp:revision>2</cp:revision>
  <dcterms:created xsi:type="dcterms:W3CDTF">2019-12-12T23:10:00Z</dcterms:created>
  <dcterms:modified xsi:type="dcterms:W3CDTF">2019-12-12T23:32:00Z</dcterms:modified>
</cp:coreProperties>
</file>